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1F6" w:rsidRDefault="00DC01F6" w:rsidP="00DC01F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6в</w:t>
      </w:r>
      <w:r>
        <w:rPr>
          <w:color w:val="000000"/>
        </w:rPr>
        <w:t xml:space="preserve"> класс </w:t>
      </w:r>
    </w:p>
    <w:p w:rsidR="00DC01F6" w:rsidRDefault="00DC01F6" w:rsidP="00DC01F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DC01F6" w:rsidRDefault="005567D0" w:rsidP="00DC01F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12</w:t>
      </w:r>
      <w:r w:rsidR="00DC01F6">
        <w:rPr>
          <w:color w:val="000000"/>
        </w:rPr>
        <w:t>.0</w:t>
      </w:r>
      <w:r>
        <w:rPr>
          <w:color w:val="000000"/>
        </w:rPr>
        <w:t>5</w:t>
      </w:r>
      <w:r w:rsidR="00DC01F6">
        <w:rPr>
          <w:color w:val="000000"/>
        </w:rPr>
        <w:t xml:space="preserve">.2020 </w:t>
      </w:r>
    </w:p>
    <w:p w:rsidR="002E2F0A" w:rsidRDefault="00DC01F6" w:rsidP="002E2F0A">
      <w:pPr>
        <w:tabs>
          <w:tab w:val="left" w:pos="2552"/>
        </w:tabs>
        <w:rPr>
          <w:lang w:val="tt-RU"/>
        </w:rPr>
      </w:pPr>
      <w:r w:rsidRPr="002E2F0A">
        <w:rPr>
          <w:rFonts w:ascii="Times New Roman" w:hAnsi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567D0" w:rsidRPr="005567D0">
        <w:rPr>
          <w:rFonts w:ascii="Times New Roman" w:hAnsi="Times New Roman"/>
          <w:sz w:val="24"/>
          <w:szCs w:val="24"/>
          <w:lang w:val="tt-RU"/>
        </w:rPr>
        <w:t>Разряды числительных.</w:t>
      </w:r>
      <w:r w:rsidR="005567D0" w:rsidRPr="005567D0">
        <w:t xml:space="preserve"> </w:t>
      </w:r>
      <w:r w:rsidR="005567D0" w:rsidRPr="005567D0">
        <w:rPr>
          <w:rFonts w:ascii="Times New Roman" w:hAnsi="Times New Roman"/>
          <w:sz w:val="24"/>
          <w:szCs w:val="24"/>
          <w:lang w:val="tt-RU"/>
        </w:rPr>
        <w:t xml:space="preserve">Порядковые числительные. Разделительные числительные. </w:t>
      </w:r>
      <w:r w:rsidR="005567D0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DC01F6" w:rsidRDefault="00DC01F6" w:rsidP="00DC01F6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DC01F6" w:rsidRDefault="00DC01F6" w:rsidP="00DC01F6">
      <w:pPr>
        <w:pStyle w:val="a3"/>
        <w:spacing w:before="0" w:beforeAutospacing="0" w:after="0" w:afterAutospacing="0"/>
        <w:rPr>
          <w:lang w:val="tt-RU"/>
        </w:rPr>
      </w:pPr>
    </w:p>
    <w:p w:rsidR="00DC01F6" w:rsidRDefault="00DC01F6" w:rsidP="00DC01F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1C4510">
        <w:rPr>
          <w:color w:val="000000"/>
        </w:rPr>
        <w:t>Добавить окончание</w:t>
      </w:r>
      <w:r w:rsidR="0034403B">
        <w:rPr>
          <w:color w:val="000000"/>
        </w:rPr>
        <w:t xml:space="preserve">, </w:t>
      </w:r>
      <w:r w:rsidR="001C4510">
        <w:rPr>
          <w:color w:val="000000"/>
        </w:rPr>
        <w:t>с.135,упр.6</w:t>
      </w:r>
    </w:p>
    <w:p w:rsidR="009042A2" w:rsidRDefault="009042A2" w:rsidP="009042A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1C4510">
        <w:rPr>
          <w:color w:val="000000"/>
        </w:rPr>
        <w:t>Добавить окончание, с.136, упр.4</w:t>
      </w:r>
    </w:p>
    <w:p w:rsidR="002C0064" w:rsidRDefault="002C0064" w:rsidP="00DC01F6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042A2" w:rsidRDefault="00DC01F6" w:rsidP="00DC01F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Упр.</w:t>
      </w:r>
      <w:r w:rsidR="0034403B">
        <w:rPr>
          <w:color w:val="000000"/>
          <w:lang w:val="tt-RU"/>
        </w:rPr>
        <w:t>3</w:t>
      </w:r>
      <w:r>
        <w:rPr>
          <w:color w:val="000000"/>
          <w:lang w:val="tt-RU"/>
        </w:rPr>
        <w:t>,  с.</w:t>
      </w:r>
      <w:r w:rsidR="002C0064">
        <w:rPr>
          <w:color w:val="000000"/>
          <w:lang w:val="tt-RU"/>
        </w:rPr>
        <w:t>1</w:t>
      </w:r>
      <w:r w:rsidR="004E730D">
        <w:rPr>
          <w:color w:val="000000"/>
          <w:lang w:val="tt-RU"/>
        </w:rPr>
        <w:t>36</w:t>
      </w:r>
      <w:r>
        <w:rPr>
          <w:color w:val="000000"/>
          <w:lang w:val="tt-RU"/>
        </w:rPr>
        <w:t xml:space="preserve">, </w:t>
      </w:r>
      <w:r w:rsidR="004E730D">
        <w:rPr>
          <w:color w:val="000000"/>
          <w:lang w:val="tt-RU"/>
        </w:rPr>
        <w:t>перевести.</w:t>
      </w:r>
      <w:bookmarkStart w:id="0" w:name="_GoBack"/>
      <w:bookmarkEnd w:id="0"/>
    </w:p>
    <w:p w:rsidR="00DC01F6" w:rsidRDefault="00DC01F6" w:rsidP="00DC01F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1C4510">
        <w:rPr>
          <w:color w:val="000000"/>
        </w:rPr>
        <w:t>13 мая</w:t>
      </w:r>
      <w:r>
        <w:rPr>
          <w:color w:val="000000"/>
        </w:rPr>
        <w:t xml:space="preserve">. </w:t>
      </w:r>
    </w:p>
    <w:p w:rsidR="00DC01F6" w:rsidRDefault="00DC01F6" w:rsidP="00DC01F6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C01F6" w:rsidRDefault="00DC01F6" w:rsidP="00DC01F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2C3AB4" w:rsidRDefault="002C3AB4"/>
    <w:sectPr w:rsidR="002C3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331"/>
    <w:rsid w:val="001C4510"/>
    <w:rsid w:val="001C5331"/>
    <w:rsid w:val="001F7EFE"/>
    <w:rsid w:val="002C0064"/>
    <w:rsid w:val="002C3AB4"/>
    <w:rsid w:val="002E2F0A"/>
    <w:rsid w:val="0034403B"/>
    <w:rsid w:val="004E730D"/>
    <w:rsid w:val="005567D0"/>
    <w:rsid w:val="009042A2"/>
    <w:rsid w:val="00DC01F6"/>
    <w:rsid w:val="00FD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0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0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8</cp:revision>
  <dcterms:created xsi:type="dcterms:W3CDTF">2020-04-06T20:58:00Z</dcterms:created>
  <dcterms:modified xsi:type="dcterms:W3CDTF">2020-05-10T19:37:00Z</dcterms:modified>
</cp:coreProperties>
</file>